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7" w:rsidRPr="00DD197A" w:rsidRDefault="00FC67C7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FC67C7" w:rsidRPr="00DD197A" w:rsidRDefault="00FC67C7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JUNIO 2018</w:t>
      </w:r>
    </w:p>
    <w:p w:rsidR="00FC67C7" w:rsidRPr="00DD197A" w:rsidRDefault="00FC67C7">
      <w:pPr>
        <w:rPr>
          <w:rFonts w:ascii="Arial" w:hAnsi="Arial" w:cs="Arial"/>
          <w:sz w:val="20"/>
          <w:szCs w:val="20"/>
          <w:lang w:val="es-ES"/>
        </w:rPr>
      </w:pPr>
    </w:p>
    <w:p w:rsidR="00FC67C7" w:rsidRPr="00DD197A" w:rsidRDefault="00FC67C7">
      <w:pPr>
        <w:rPr>
          <w:rFonts w:ascii="Arial" w:hAnsi="Arial" w:cs="Arial"/>
          <w:sz w:val="20"/>
          <w:szCs w:val="20"/>
          <w:lang w:val="es-ES"/>
        </w:rPr>
      </w:pPr>
    </w:p>
    <w:p w:rsidR="00FC67C7" w:rsidRPr="00DD197A" w:rsidRDefault="00FC67C7">
      <w:pPr>
        <w:rPr>
          <w:rFonts w:ascii="Arial" w:hAnsi="Arial" w:cs="Arial"/>
          <w:sz w:val="20"/>
          <w:szCs w:val="20"/>
          <w:lang w:val="es-ES"/>
        </w:rPr>
      </w:pPr>
    </w:p>
    <w:p w:rsidR="00FC67C7" w:rsidRPr="00DD197A" w:rsidRDefault="00FC67C7">
      <w:pPr>
        <w:rPr>
          <w:rFonts w:ascii="Arial" w:hAnsi="Arial" w:cs="Arial"/>
          <w:sz w:val="20"/>
          <w:szCs w:val="20"/>
          <w:lang w:val="es-ES"/>
        </w:rPr>
      </w:pPr>
    </w:p>
    <w:p w:rsidR="00FC67C7" w:rsidRPr="00520F87" w:rsidRDefault="00FC67C7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8"/>
          <w:attr w:name="Day" w:val="8"/>
          <w:attr w:name="Month" w:val="6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8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junio de 201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8</w:t>
        </w:r>
      </w:smartTag>
    </w:p>
    <w:p w:rsidR="00FC67C7" w:rsidRPr="00520F87" w:rsidRDefault="00FC67C7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FC67C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FC67C7" w:rsidRPr="00520F8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Pr="00520F8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C67C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FC67C7" w:rsidRPr="00520F8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Pr="00520F8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C67C7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FC67C7" w:rsidRPr="00520F8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FC67C7" w:rsidRPr="00520F87" w:rsidRDefault="00FC67C7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FC67C7" w:rsidRPr="00520F87" w:rsidRDefault="00FC67C7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FC67C7" w:rsidRPr="00520F87" w:rsidRDefault="00FC67C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FC67C7" w:rsidRPr="00520F87" w:rsidRDefault="00FC67C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FC67C7" w:rsidRPr="00520F87" w:rsidRDefault="00FC67C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FC67C7" w:rsidRPr="00520F87" w:rsidRDefault="00FC67C7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FC67C7" w:rsidRPr="00520F87" w:rsidRDefault="00FC67C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FC67C7" w:rsidRPr="00520F87" w:rsidRDefault="00FC67C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FC67C7" w:rsidRPr="00520F87" w:rsidRDefault="00FC67C7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FC67C7" w:rsidRPr="00520F87" w:rsidRDefault="00FC67C7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FC67C7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FC67C7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FC67C7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FC67C7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FC67C7" w:rsidRPr="00BC5D81" w:rsidRDefault="00FC67C7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8"/>
          <w:attr w:name="Day" w:val="11"/>
          <w:attr w:name="Month" w:val="7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11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julio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2018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FC67C7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FC67C7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FC67C7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Secretaría del Centro la solicitud de depósito junto con los ejemplares del TFG y la autorización del tutor.</w:t>
      </w:r>
    </w:p>
    <w:p w:rsidR="00FC67C7" w:rsidRPr="00C06620" w:rsidRDefault="00FC67C7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FC67C7" w:rsidRPr="007D1FA2" w:rsidRDefault="00FC67C7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 (Hasta el 9 de julio).</w:t>
      </w:r>
    </w:p>
    <w:sectPr w:rsidR="00FC67C7" w:rsidRPr="007D1FA2" w:rsidSect="002F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C7" w:rsidRDefault="00FC67C7" w:rsidP="0003261E">
      <w:r>
        <w:separator/>
      </w:r>
    </w:p>
  </w:endnote>
  <w:endnote w:type="continuationSeparator" w:id="0">
    <w:p w:rsidR="00FC67C7" w:rsidRDefault="00FC67C7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7" w:rsidRDefault="00FC6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7" w:rsidRPr="00DD197A" w:rsidRDefault="00FC67C7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FC67C7" w:rsidRPr="00DD197A" w:rsidRDefault="00FC67C7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7" w:rsidRDefault="00FC6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C7" w:rsidRDefault="00FC67C7" w:rsidP="0003261E">
      <w:r>
        <w:separator/>
      </w:r>
    </w:p>
  </w:footnote>
  <w:footnote w:type="continuationSeparator" w:id="0">
    <w:p w:rsidR="00FC67C7" w:rsidRDefault="00FC67C7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7" w:rsidRDefault="00FC67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7" w:rsidRPr="007F60D8" w:rsidRDefault="00FC67C7">
    <w:pPr>
      <w:pStyle w:val="Header"/>
      <w:pBdr>
        <w:bottom w:val="thickThinSmallGap" w:sz="24" w:space="1" w:color="622423"/>
      </w:pBdr>
      <w:jc w:val="center"/>
      <w:rPr>
        <w:b/>
        <w:bCs/>
        <w:i/>
        <w:sz w:val="32"/>
        <w:szCs w:val="32"/>
        <w:lang w:val="es-ES"/>
      </w:rPr>
    </w:pPr>
    <w:r w:rsidRPr="007F60D8">
      <w:rPr>
        <w:b/>
        <w:bCs/>
        <w:i/>
        <w:sz w:val="32"/>
        <w:szCs w:val="32"/>
        <w:lang w:val="es-ES"/>
      </w:rPr>
      <w:t>Itinerario de Doble Grado</w:t>
    </w:r>
  </w:p>
  <w:p w:rsidR="00FC67C7" w:rsidRPr="007F60D8" w:rsidRDefault="00FC67C7" w:rsidP="00DB00F0">
    <w:pPr>
      <w:pStyle w:val="Header"/>
      <w:pBdr>
        <w:bottom w:val="thickThinSmallGap" w:sz="24" w:space="1" w:color="622423"/>
      </w:pBdr>
      <w:spacing w:before="120"/>
      <w:jc w:val="center"/>
      <w:rPr>
        <w:rFonts w:ascii="Cambria" w:hAnsi="Cambria"/>
        <w:sz w:val="32"/>
        <w:szCs w:val="32"/>
        <w:lang w:val="es-ES"/>
      </w:rPr>
    </w:pPr>
    <w:r w:rsidRPr="007F60D8">
      <w:rPr>
        <w:b/>
        <w:bCs/>
        <w:sz w:val="32"/>
        <w:szCs w:val="32"/>
        <w:lang w:val="es-ES"/>
      </w:rPr>
      <w:t>QUÍMICA – INGENIERÍA DE MATERIALES</w:t>
    </w:r>
  </w:p>
  <w:p w:rsidR="00FC67C7" w:rsidRPr="007F60D8" w:rsidRDefault="00FC67C7" w:rsidP="0003261E">
    <w:pPr>
      <w:pStyle w:val="Header"/>
      <w:jc w:val="center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7" w:rsidRDefault="00FC6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77ED8"/>
    <w:rsid w:val="000D5EA6"/>
    <w:rsid w:val="000E1341"/>
    <w:rsid w:val="000E382D"/>
    <w:rsid w:val="00105134"/>
    <w:rsid w:val="00165899"/>
    <w:rsid w:val="00196C52"/>
    <w:rsid w:val="001B35F4"/>
    <w:rsid w:val="001B3F0E"/>
    <w:rsid w:val="001F57C7"/>
    <w:rsid w:val="0023653B"/>
    <w:rsid w:val="002450B6"/>
    <w:rsid w:val="002A43A3"/>
    <w:rsid w:val="002F1108"/>
    <w:rsid w:val="002F16C4"/>
    <w:rsid w:val="00331749"/>
    <w:rsid w:val="00333322"/>
    <w:rsid w:val="0037493D"/>
    <w:rsid w:val="003A1EAC"/>
    <w:rsid w:val="003F09F4"/>
    <w:rsid w:val="00455E4C"/>
    <w:rsid w:val="00462C9C"/>
    <w:rsid w:val="00495340"/>
    <w:rsid w:val="004E0C5F"/>
    <w:rsid w:val="00500C75"/>
    <w:rsid w:val="00520F87"/>
    <w:rsid w:val="005319CE"/>
    <w:rsid w:val="0056038D"/>
    <w:rsid w:val="00572CF7"/>
    <w:rsid w:val="005B27A0"/>
    <w:rsid w:val="0061386E"/>
    <w:rsid w:val="0064171D"/>
    <w:rsid w:val="006B11B0"/>
    <w:rsid w:val="006B48A2"/>
    <w:rsid w:val="00796065"/>
    <w:rsid w:val="007C1311"/>
    <w:rsid w:val="007D1FA2"/>
    <w:rsid w:val="007E2FE1"/>
    <w:rsid w:val="007F272D"/>
    <w:rsid w:val="007F60D8"/>
    <w:rsid w:val="00831185"/>
    <w:rsid w:val="00871497"/>
    <w:rsid w:val="00875A46"/>
    <w:rsid w:val="00911EA8"/>
    <w:rsid w:val="00917D78"/>
    <w:rsid w:val="00924EED"/>
    <w:rsid w:val="00937A8E"/>
    <w:rsid w:val="00967028"/>
    <w:rsid w:val="00994FB2"/>
    <w:rsid w:val="009A1D1E"/>
    <w:rsid w:val="009D35F9"/>
    <w:rsid w:val="00A24E29"/>
    <w:rsid w:val="00A70B39"/>
    <w:rsid w:val="00AA0E5C"/>
    <w:rsid w:val="00AD32DA"/>
    <w:rsid w:val="00AE60AF"/>
    <w:rsid w:val="00AE7656"/>
    <w:rsid w:val="00B01EAF"/>
    <w:rsid w:val="00B11A13"/>
    <w:rsid w:val="00B807FA"/>
    <w:rsid w:val="00B91298"/>
    <w:rsid w:val="00BB027A"/>
    <w:rsid w:val="00BC5D81"/>
    <w:rsid w:val="00BD67C0"/>
    <w:rsid w:val="00C06620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B00F0"/>
    <w:rsid w:val="00DD197A"/>
    <w:rsid w:val="00DE4CE3"/>
    <w:rsid w:val="00E14FD1"/>
    <w:rsid w:val="00E43D1F"/>
    <w:rsid w:val="00E80972"/>
    <w:rsid w:val="00EF34AE"/>
    <w:rsid w:val="00F22F81"/>
    <w:rsid w:val="00F377A1"/>
    <w:rsid w:val="00F6514A"/>
    <w:rsid w:val="00F9140F"/>
    <w:rsid w:val="00FA602E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775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2017-10-31T12:19:00Z</cp:lastPrinted>
  <dcterms:created xsi:type="dcterms:W3CDTF">2017-10-31T11:45:00Z</dcterms:created>
  <dcterms:modified xsi:type="dcterms:W3CDTF">2017-10-31T12:19:00Z</dcterms:modified>
</cp:coreProperties>
</file>